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8B2621">
        <w:rPr>
          <w:rFonts w:ascii="Arial" w:hAnsi="Arial" w:cs="Arial"/>
          <w:b/>
          <w:sz w:val="24"/>
        </w:rPr>
        <w:t>UNIVERSIDADE ESTADUAL VALE DO ACARAÚ - UVA</w:t>
      </w: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8B2621">
        <w:rPr>
          <w:rFonts w:ascii="Arial" w:hAnsi="Arial" w:cs="Arial"/>
          <w:b/>
          <w:sz w:val="24"/>
        </w:rPr>
        <w:t>INSTITUTO DE ESTUDOS E PESQUISAS VALE DO ACARAÚ – IVA</w:t>
      </w: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8B2621">
        <w:rPr>
          <w:rFonts w:ascii="Arial" w:hAnsi="Arial" w:cs="Arial"/>
          <w:b/>
          <w:sz w:val="24"/>
        </w:rPr>
        <w:t>CURSO ADMINISTRAÇÃO</w:t>
      </w: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4C4D93" w:rsidRPr="004C4D93" w:rsidRDefault="004C4D93" w:rsidP="004C4D9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4C4D93">
        <w:rPr>
          <w:rFonts w:ascii="Arial" w:hAnsi="Arial" w:cs="Arial"/>
          <w:b/>
          <w:sz w:val="24"/>
        </w:rPr>
        <w:t>ANTONIO GILVANE CAMELO DE SOUZA</w:t>
      </w:r>
    </w:p>
    <w:p w:rsidR="004C4D93" w:rsidRPr="004C4D93" w:rsidRDefault="004C4D93" w:rsidP="004C4D9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4C4D93">
        <w:rPr>
          <w:rFonts w:ascii="Arial" w:hAnsi="Arial" w:cs="Arial"/>
          <w:b/>
          <w:sz w:val="24"/>
        </w:rPr>
        <w:t>LUIS CAMELO DE FREITAS JUNIOR</w:t>
      </w:r>
    </w:p>
    <w:p w:rsidR="004C4D93" w:rsidRPr="004C4D93" w:rsidRDefault="004C4D93" w:rsidP="004C4D9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4C4D93">
        <w:rPr>
          <w:rFonts w:ascii="Arial" w:hAnsi="Arial" w:cs="Arial"/>
          <w:b/>
          <w:sz w:val="24"/>
        </w:rPr>
        <w:t>MAYCON GOMES SERAFIM</w:t>
      </w: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164C58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8B2621">
        <w:rPr>
          <w:rFonts w:ascii="Arial" w:hAnsi="Arial" w:cs="Arial"/>
          <w:b/>
          <w:sz w:val="24"/>
        </w:rPr>
        <w:t xml:space="preserve">A INFLUÊNCIA DA LIDERANÇA NO CLIMA ORGANIZACIONAL </w:t>
      </w:r>
      <w:r w:rsidR="003E5A88">
        <w:rPr>
          <w:rFonts w:ascii="Arial" w:hAnsi="Arial" w:cs="Arial"/>
          <w:b/>
          <w:sz w:val="24"/>
        </w:rPr>
        <w:t>DAS EMPRESAS</w:t>
      </w: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</w:p>
    <w:p w:rsidR="00AF13FB" w:rsidRPr="008B2621" w:rsidRDefault="00AF13FB" w:rsidP="00AF13FB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8B2621">
        <w:rPr>
          <w:rFonts w:ascii="Arial" w:hAnsi="Arial" w:cs="Arial"/>
          <w:b/>
          <w:sz w:val="24"/>
        </w:rPr>
        <w:t>GUARACIABA DO NORTE – CE</w:t>
      </w:r>
    </w:p>
    <w:p w:rsidR="001C4289" w:rsidRPr="008B2621" w:rsidRDefault="00AF13FB" w:rsidP="00AF13FB">
      <w:pPr>
        <w:jc w:val="center"/>
        <w:rPr>
          <w:rFonts w:ascii="Arial" w:hAnsi="Arial" w:cs="Arial"/>
          <w:b/>
          <w:sz w:val="24"/>
        </w:rPr>
      </w:pPr>
      <w:r w:rsidRPr="008B2621">
        <w:rPr>
          <w:rFonts w:ascii="Arial" w:hAnsi="Arial" w:cs="Arial"/>
          <w:b/>
          <w:sz w:val="24"/>
        </w:rPr>
        <w:t>2019</w:t>
      </w:r>
    </w:p>
    <w:p w:rsidR="00237A69" w:rsidRDefault="00237A69" w:rsidP="00237A69">
      <w:pPr>
        <w:pStyle w:val="SemEspaamento"/>
        <w:spacing w:line="360" w:lineRule="auto"/>
        <w:jc w:val="center"/>
        <w:rPr>
          <w:rFonts w:ascii="Arial" w:hAnsi="Arial" w:cs="Arial"/>
          <w:b/>
          <w:sz w:val="24"/>
        </w:rPr>
      </w:pPr>
      <w:r w:rsidRPr="008B2621">
        <w:rPr>
          <w:rFonts w:ascii="Arial" w:hAnsi="Arial" w:cs="Arial"/>
          <w:b/>
          <w:sz w:val="24"/>
        </w:rPr>
        <w:lastRenderedPageBreak/>
        <w:t xml:space="preserve">A INFLUÊNCIA DA LIDERANÇA NO CLIMA ORGANIZACIONAL </w:t>
      </w:r>
      <w:r w:rsidR="003E5A88">
        <w:rPr>
          <w:rFonts w:ascii="Arial" w:hAnsi="Arial" w:cs="Arial"/>
          <w:b/>
          <w:sz w:val="24"/>
        </w:rPr>
        <w:t>DAS EMPRESAS</w:t>
      </w:r>
    </w:p>
    <w:p w:rsidR="009F195F" w:rsidRPr="003E5A88" w:rsidRDefault="009F195F" w:rsidP="003E5A88">
      <w:pPr>
        <w:pStyle w:val="SemEspaamento"/>
      </w:pPr>
    </w:p>
    <w:p w:rsidR="009F195F" w:rsidRPr="001B6DAA" w:rsidRDefault="009F195F" w:rsidP="009F195F">
      <w:pPr>
        <w:pStyle w:val="SemEspaamento"/>
        <w:spacing w:line="276" w:lineRule="auto"/>
        <w:jc w:val="right"/>
        <w:rPr>
          <w:rFonts w:ascii="Arial" w:hAnsi="Arial" w:cs="Arial"/>
          <w:sz w:val="24"/>
        </w:rPr>
      </w:pPr>
      <w:r w:rsidRPr="001B6DAA">
        <w:rPr>
          <w:rFonts w:ascii="Arial" w:hAnsi="Arial" w:cs="Arial"/>
          <w:sz w:val="24"/>
        </w:rPr>
        <w:t>Antonio Gilvane Camelo de Souza</w:t>
      </w:r>
      <w:r>
        <w:rPr>
          <w:rStyle w:val="Refdenotaderodap"/>
          <w:rFonts w:ascii="Arial" w:hAnsi="Arial" w:cs="Arial"/>
          <w:sz w:val="24"/>
        </w:rPr>
        <w:footnoteReference w:id="1"/>
      </w:r>
    </w:p>
    <w:p w:rsidR="009F195F" w:rsidRPr="001B6DAA" w:rsidRDefault="009F195F" w:rsidP="009F195F">
      <w:pPr>
        <w:pStyle w:val="SemEspaamento"/>
        <w:spacing w:line="276" w:lineRule="auto"/>
        <w:jc w:val="right"/>
        <w:rPr>
          <w:rFonts w:ascii="Arial" w:hAnsi="Arial" w:cs="Arial"/>
          <w:sz w:val="24"/>
        </w:rPr>
      </w:pPr>
      <w:r w:rsidRPr="001B6DAA">
        <w:rPr>
          <w:rFonts w:ascii="Arial" w:hAnsi="Arial" w:cs="Arial"/>
          <w:sz w:val="24"/>
        </w:rPr>
        <w:t>Luis Camelo de Freitas Junior</w:t>
      </w:r>
      <w:r>
        <w:rPr>
          <w:rStyle w:val="Refdenotaderodap"/>
          <w:rFonts w:ascii="Arial" w:hAnsi="Arial" w:cs="Arial"/>
          <w:sz w:val="24"/>
        </w:rPr>
        <w:footnoteReference w:id="2"/>
      </w:r>
    </w:p>
    <w:p w:rsidR="009F195F" w:rsidRPr="001B6DAA" w:rsidRDefault="009F195F" w:rsidP="009F195F">
      <w:pPr>
        <w:pStyle w:val="SemEspaamento"/>
        <w:spacing w:line="276" w:lineRule="auto"/>
        <w:jc w:val="right"/>
        <w:rPr>
          <w:rFonts w:ascii="Arial" w:hAnsi="Arial" w:cs="Arial"/>
          <w:sz w:val="24"/>
        </w:rPr>
      </w:pPr>
      <w:r w:rsidRPr="001B6DAA">
        <w:rPr>
          <w:rFonts w:ascii="Arial" w:hAnsi="Arial" w:cs="Arial"/>
          <w:sz w:val="24"/>
        </w:rPr>
        <w:t>Maycon Gomes Serafim</w:t>
      </w:r>
      <w:r>
        <w:rPr>
          <w:rStyle w:val="Refdenotaderodap"/>
          <w:rFonts w:ascii="Arial" w:hAnsi="Arial" w:cs="Arial"/>
          <w:sz w:val="24"/>
        </w:rPr>
        <w:footnoteReference w:id="3"/>
      </w:r>
    </w:p>
    <w:p w:rsidR="00237A69" w:rsidRPr="003E5A88" w:rsidRDefault="00237A69" w:rsidP="003E5A88">
      <w:pPr>
        <w:pStyle w:val="SemEspaamento"/>
      </w:pPr>
    </w:p>
    <w:p w:rsidR="00231DD1" w:rsidRPr="008B2621" w:rsidRDefault="00231DD1" w:rsidP="001C02F6">
      <w:pPr>
        <w:pStyle w:val="SemEspaamento"/>
        <w:rPr>
          <w:rFonts w:ascii="Arial" w:hAnsi="Arial" w:cs="Arial"/>
          <w:b/>
          <w:sz w:val="24"/>
        </w:rPr>
      </w:pPr>
    </w:p>
    <w:p w:rsidR="007F09F6" w:rsidRPr="008B2621" w:rsidRDefault="007F09F6" w:rsidP="007F09F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B2621">
        <w:rPr>
          <w:rFonts w:ascii="Arial" w:hAnsi="Arial" w:cs="Arial"/>
          <w:b/>
          <w:sz w:val="24"/>
          <w:szCs w:val="24"/>
        </w:rPr>
        <w:t>RESUMO</w:t>
      </w:r>
    </w:p>
    <w:p w:rsidR="007F09F6" w:rsidRPr="008B2621" w:rsidRDefault="007F09F6" w:rsidP="003E5A88">
      <w:pPr>
        <w:pStyle w:val="SemEspaamento"/>
      </w:pPr>
    </w:p>
    <w:p w:rsidR="009C4A0D" w:rsidRPr="00051A85" w:rsidRDefault="007F09F6" w:rsidP="009C4A0D">
      <w:pPr>
        <w:pStyle w:val="SemEspaamento"/>
        <w:jc w:val="both"/>
        <w:rPr>
          <w:rFonts w:ascii="Arial" w:hAnsi="Arial" w:cs="Arial"/>
          <w:sz w:val="24"/>
          <w:szCs w:val="20"/>
        </w:rPr>
      </w:pPr>
      <w:r w:rsidRPr="00051A85">
        <w:rPr>
          <w:rFonts w:ascii="Arial" w:hAnsi="Arial" w:cs="Arial"/>
          <w:sz w:val="24"/>
          <w:szCs w:val="20"/>
        </w:rPr>
        <w:t xml:space="preserve">A presente artigo tem como objetivo principal </w:t>
      </w:r>
      <w:r w:rsidR="00E759A0" w:rsidRPr="00051A85">
        <w:rPr>
          <w:rFonts w:ascii="Arial" w:hAnsi="Arial" w:cs="Arial"/>
          <w:sz w:val="24"/>
          <w:szCs w:val="20"/>
        </w:rPr>
        <w:t xml:space="preserve">identificar o papel da liderança e a influência que esta exerce sobre o clima organizacional das empresas. </w:t>
      </w:r>
      <w:r w:rsidRPr="00051A85">
        <w:rPr>
          <w:rFonts w:ascii="Arial" w:hAnsi="Arial" w:cs="Arial"/>
          <w:sz w:val="24"/>
          <w:szCs w:val="20"/>
        </w:rPr>
        <w:t xml:space="preserve">Na arte da liderança, o líder tem como principal papel mostrar força de vontade, entusiasmo em tudo que é feito dentro da organização visando à lucratividade da empresa e a satisfação da equipe dentro do ambiente de trabalho, pois isso faz com que tenham o reconhecimento e se estimulem cada vez mais para obtenção de resultados mais satisfatórios. </w:t>
      </w:r>
      <w:r w:rsidR="00E759A0" w:rsidRPr="00051A85">
        <w:rPr>
          <w:rFonts w:ascii="Arial" w:hAnsi="Arial" w:cs="Arial"/>
          <w:sz w:val="24"/>
          <w:szCs w:val="20"/>
        </w:rPr>
        <w:t xml:space="preserve">O tema Clima Organizacional tem sido amplamente pesquisado e divulgado. As pesquisas realizadas investigam por que as empresas devem, ou não, ser socialmente organizadas, analisam os balanços sociais, as práticas e ações e seus modelos de implantação. Entretanto, pouca atenção tem sido dada aos elementos e as vantagens resultantes em termos de competitividade e criação de valor. </w:t>
      </w:r>
      <w:r w:rsidRPr="00051A85">
        <w:rPr>
          <w:rFonts w:ascii="Arial" w:hAnsi="Arial" w:cs="Arial"/>
          <w:sz w:val="24"/>
          <w:szCs w:val="20"/>
        </w:rPr>
        <w:t xml:space="preserve">Realizou-se uma pesquisa bibliográfica seguida de uma pesquisa de campo levando em considerações alguns autores como: CHIAVENATO (2001); REZENDE (2006); GAUDÊNCIO (2009) entre muitos outros que contribuíram significativamente para a construção deste trabalho. </w:t>
      </w:r>
      <w:r w:rsidR="009C4A0D" w:rsidRPr="00051A85">
        <w:rPr>
          <w:rFonts w:ascii="Arial" w:hAnsi="Arial" w:cs="Arial"/>
          <w:sz w:val="24"/>
          <w:szCs w:val="20"/>
        </w:rPr>
        <w:t>Conclui-se que a relação entre líder e funcionários é bastante satisfatória onde os colaboradores podem contar com o gestor quando precisar para solução dos problemas provenientes do dia-a-dia, e é por isso que eles se esforçam para produzir cada vez mais e demonstrar a gerência sua satisfação em fazer parte do quadro funcional da empresa.</w:t>
      </w:r>
    </w:p>
    <w:p w:rsidR="007F09F6" w:rsidRPr="008B2621" w:rsidRDefault="007F09F6" w:rsidP="00DE20B4">
      <w:pPr>
        <w:pStyle w:val="SemEspaamento"/>
        <w:jc w:val="both"/>
        <w:rPr>
          <w:rFonts w:ascii="Arial" w:hAnsi="Arial" w:cs="Arial"/>
          <w:sz w:val="20"/>
        </w:rPr>
      </w:pPr>
    </w:p>
    <w:p w:rsidR="007F09F6" w:rsidRPr="008B2621" w:rsidRDefault="007F09F6" w:rsidP="007F09F6">
      <w:pPr>
        <w:pStyle w:val="SemEspaamento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b/>
          <w:sz w:val="24"/>
        </w:rPr>
        <w:t>Palavras-chaves</w:t>
      </w:r>
      <w:r w:rsidR="0032244C" w:rsidRPr="008B2621">
        <w:rPr>
          <w:rFonts w:ascii="Arial" w:hAnsi="Arial" w:cs="Arial"/>
          <w:sz w:val="24"/>
        </w:rPr>
        <w:t>: Funcionários. Empresas.</w:t>
      </w:r>
      <w:r w:rsidRPr="008B2621">
        <w:rPr>
          <w:rFonts w:ascii="Arial" w:hAnsi="Arial" w:cs="Arial"/>
          <w:sz w:val="24"/>
        </w:rPr>
        <w:t xml:space="preserve"> Organização. Satisfação.</w:t>
      </w:r>
    </w:p>
    <w:p w:rsidR="00231DD1" w:rsidRPr="008B2621" w:rsidRDefault="00231DD1" w:rsidP="001C02F6">
      <w:pPr>
        <w:pStyle w:val="SemEspaamento"/>
        <w:rPr>
          <w:rFonts w:ascii="Arial" w:hAnsi="Arial" w:cs="Arial"/>
          <w:b/>
          <w:sz w:val="24"/>
        </w:rPr>
      </w:pPr>
    </w:p>
    <w:p w:rsidR="00237A69" w:rsidRPr="008B2621" w:rsidRDefault="00237A69" w:rsidP="001C02F6">
      <w:pPr>
        <w:pStyle w:val="SemEspaamento"/>
        <w:rPr>
          <w:rFonts w:ascii="Arial" w:hAnsi="Arial" w:cs="Arial"/>
          <w:b/>
          <w:sz w:val="24"/>
        </w:rPr>
      </w:pPr>
    </w:p>
    <w:p w:rsidR="00237A69" w:rsidRPr="008B2621" w:rsidRDefault="00237A69" w:rsidP="001C02F6">
      <w:pPr>
        <w:pStyle w:val="SemEspaamento"/>
        <w:rPr>
          <w:rFonts w:ascii="Arial" w:hAnsi="Arial" w:cs="Arial"/>
          <w:b/>
          <w:sz w:val="24"/>
        </w:rPr>
      </w:pPr>
    </w:p>
    <w:p w:rsidR="001C02F6" w:rsidRPr="008B2621" w:rsidRDefault="001C02F6" w:rsidP="001C02F6">
      <w:pPr>
        <w:pStyle w:val="SemEspaamento"/>
        <w:rPr>
          <w:rFonts w:ascii="Arial" w:hAnsi="Arial" w:cs="Arial"/>
          <w:b/>
          <w:sz w:val="24"/>
        </w:rPr>
      </w:pPr>
      <w:r w:rsidRPr="008B2621">
        <w:rPr>
          <w:rFonts w:ascii="Arial" w:hAnsi="Arial" w:cs="Arial"/>
          <w:b/>
          <w:sz w:val="24"/>
        </w:rPr>
        <w:t>1. INTRODUÇÃO</w:t>
      </w:r>
    </w:p>
    <w:p w:rsidR="001C02F6" w:rsidRPr="008B2621" w:rsidRDefault="001C02F6" w:rsidP="001C02F6">
      <w:pPr>
        <w:pStyle w:val="SemEspaamento"/>
        <w:rPr>
          <w:rFonts w:ascii="Arial" w:hAnsi="Arial" w:cs="Arial"/>
          <w:sz w:val="24"/>
        </w:rPr>
      </w:pPr>
    </w:p>
    <w:p w:rsidR="001C02F6" w:rsidRPr="008B2621" w:rsidRDefault="001C02F6" w:rsidP="001C02F6">
      <w:pPr>
        <w:pStyle w:val="SemEspaamento"/>
        <w:rPr>
          <w:rFonts w:ascii="Arial" w:hAnsi="Arial" w:cs="Arial"/>
          <w:sz w:val="24"/>
        </w:rPr>
      </w:pPr>
    </w:p>
    <w:p w:rsidR="001C02F6" w:rsidRPr="008B2621" w:rsidRDefault="001C02F6" w:rsidP="001C02F6">
      <w:pPr>
        <w:pStyle w:val="SemEspaamento"/>
        <w:rPr>
          <w:rFonts w:ascii="Arial" w:hAnsi="Arial" w:cs="Arial"/>
          <w:sz w:val="24"/>
        </w:rPr>
      </w:pPr>
    </w:p>
    <w:p w:rsidR="008B2621" w:rsidRDefault="001C02F6" w:rsidP="008B2621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</w:rPr>
        <w:tab/>
        <w:t>O presente estudo foi desenvolvido baseado na importância da liderança dentro do clima organizacional. Uma grande alteração na mentalidade das empresas coloca as pessoas em lugar de destaque, nenhuma empresa atinge o tão sonhado sucesso se não tiver pessoas satisfeitas trabalhando para elas.</w:t>
      </w:r>
    </w:p>
    <w:p w:rsidR="008B2621" w:rsidRDefault="001C02F6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3"/>
        </w:rPr>
      </w:pPr>
      <w:r w:rsidRPr="008B2621">
        <w:rPr>
          <w:rFonts w:ascii="Arial" w:hAnsi="Arial" w:cs="Arial"/>
          <w:sz w:val="24"/>
          <w:szCs w:val="23"/>
        </w:rPr>
        <w:lastRenderedPageBreak/>
        <w:t>O Clima Organizacional está diretamente ligado à maneira como o colaborador percebe a organização com a sua cultura, suas normas, seus usos e costumes, ou seja, é um conjunto de valores, atitudes e padrões de comportamento, formais e informais, existentes em uma organização.</w:t>
      </w:r>
    </w:p>
    <w:p w:rsidR="008B2621" w:rsidRDefault="001C02F6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Importância de uma boa gestão do clima organizacional a fim de tornar a organização mais competitiva e proativa com qualidade no desenvolvimento dos processos internos e externos a fim de atender com eficácia e eficiência os clientes.  As organizações jamais existiriam sem as pessoas que lhes dão a vida, dinâmica, impulso, criatividade e racionalidade. Na verdade, cada uma das partes depende da outra. Trata-se de uma relação de mútua dependência na qual há benefícios para ambas as partes.</w:t>
      </w:r>
    </w:p>
    <w:p w:rsidR="008B2621" w:rsidRDefault="001C02F6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bCs/>
          <w:sz w:val="24"/>
          <w:szCs w:val="24"/>
          <w:lang w:eastAsia="pt-BR"/>
        </w:rPr>
        <w:t xml:space="preserve">O principal objetivo deste artigo é </w:t>
      </w:r>
      <w:r w:rsidRPr="008B2621">
        <w:rPr>
          <w:rFonts w:ascii="Arial" w:hAnsi="Arial" w:cs="Arial"/>
          <w:sz w:val="24"/>
          <w:szCs w:val="24"/>
        </w:rPr>
        <w:t xml:space="preserve">identificar o papel da liderança e a influência que esta exerce sobre o clima organizacional das empresas. </w:t>
      </w:r>
    </w:p>
    <w:p w:rsidR="001C02F6" w:rsidRDefault="001C02F6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Tem-se uma metodologia de caráter bibliográfico, que busca mostrar a importância de um bom líder para uma melhor organização nas empresas, onde os funcionários trabalham motivados e obtendo bons resultados.</w:t>
      </w:r>
    </w:p>
    <w:p w:rsidR="008B2621" w:rsidRDefault="008B2621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O clima é importante numa organização, que nem todas as empresas ainda se deram conta disto e que nem todas sabem de que forma alcançar este ideal, esperamos, por meio deste trabalho, esclarecer o papel de cada um na obtenção de um clima favorável ao desenvolvimento do potencial humano para o trabalho. Consideramos, ainda, que o empresário e os seus funcionários precisam trabalhar em sinergia para que a empresa alcance o sucesso, e o funcionário, e a satisfação no trabalho.</w:t>
      </w:r>
    </w:p>
    <w:p w:rsidR="008B2621" w:rsidRPr="008B2621" w:rsidRDefault="008B2621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BA2872" w:rsidRPr="00051A85" w:rsidRDefault="008B2621" w:rsidP="00BA287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051A85">
        <w:rPr>
          <w:rFonts w:ascii="Arial" w:hAnsi="Arial" w:cs="Arial"/>
          <w:sz w:val="24"/>
        </w:rPr>
        <w:t>2.1 CLIMA ORGANIZACIONAL: UMA AVALIAÇÃO DO AMBIENTE DE TRABALHO</w:t>
      </w:r>
    </w:p>
    <w:p w:rsidR="00BA2872" w:rsidRPr="008B2621" w:rsidRDefault="00BA2872" w:rsidP="00BA2872">
      <w:pPr>
        <w:pStyle w:val="SemEspaamento"/>
        <w:rPr>
          <w:rFonts w:ascii="Arial" w:hAnsi="Arial" w:cs="Arial"/>
        </w:rPr>
      </w:pPr>
    </w:p>
    <w:p w:rsidR="00BA2872" w:rsidRPr="008B2621" w:rsidRDefault="00BA2872" w:rsidP="00BA2872">
      <w:pPr>
        <w:pStyle w:val="SemEspaamento"/>
        <w:rPr>
          <w:rFonts w:ascii="Arial" w:hAnsi="Arial" w:cs="Arial"/>
        </w:rPr>
      </w:pPr>
    </w:p>
    <w:p w:rsidR="00BA2872" w:rsidRPr="008B2621" w:rsidRDefault="00BA2872" w:rsidP="00BA287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  <w:szCs w:val="24"/>
        </w:rPr>
        <w:t>Clima organizacional é o conjunto de valores, comportamentos e padrões formais e informais que existem em uma organização, ou seja, representa a forma como cada colaborador percebe a empresa e sua cultura, e como ele reage a isso. Resumindo, clima organizacional é a percepção coletiva que as pessoas têm da empresa. Q</w:t>
      </w:r>
      <w:r w:rsidRPr="008B2621">
        <w:rPr>
          <w:rFonts w:ascii="Arial" w:hAnsi="Arial" w:cs="Arial"/>
          <w:sz w:val="24"/>
        </w:rPr>
        <w:t>uando o clima é bom, existe alegria no ambiente de trabalho, aplicação e surgimento de ideias novas, os funcionários se sentem confiáveis, engajados, e predominam atitudes positivas; já quando o clima é ruim, existe tensão, rivalidades, desinteresse, erros constantes, desobediência às ordens, falta de comunicação, alto índice de absenteísmo, greves, desperdício de materiais e alta rotatividade de funcionários.</w:t>
      </w:r>
    </w:p>
    <w:p w:rsidR="00BA2872" w:rsidRPr="008B2621" w:rsidRDefault="00BA2872" w:rsidP="00BA2872">
      <w:pPr>
        <w:pStyle w:val="SemEspaamento"/>
        <w:rPr>
          <w:rFonts w:ascii="Arial" w:hAnsi="Arial" w:cs="Arial"/>
        </w:rPr>
      </w:pPr>
    </w:p>
    <w:p w:rsidR="00BA2872" w:rsidRDefault="00BA2872" w:rsidP="00BA287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8B2621">
        <w:rPr>
          <w:rFonts w:ascii="Arial" w:hAnsi="Arial" w:cs="Arial"/>
          <w:sz w:val="20"/>
          <w:szCs w:val="24"/>
        </w:rPr>
        <w:t>O clima organizacional constitui o meio interno, a atmosfera psicológica característica de cada organização. O clima organizacional está ligado ao moral e a satisfação das necessidades dos participantes e pode ser saudável ou doentio, pode ser quente ou frio, negativo ou positivo, satisfatório ou insatisfatório, dependendo de como os participantes se sentem em relação à organização. O conceito de clima organizacional envolve fatores estruturais, como tipo de organização, tecnologia, utilizada, políticas da companhia, metas operacionais, regulamentos internos, além de atitudes e comportamento social que são encorajados ou sancionados através dos fatores sociais. (CHIAVENATO, 200</w:t>
      </w:r>
      <w:r w:rsidR="008B2621">
        <w:rPr>
          <w:rFonts w:ascii="Arial" w:hAnsi="Arial" w:cs="Arial"/>
          <w:sz w:val="20"/>
          <w:szCs w:val="24"/>
        </w:rPr>
        <w:t>5</w:t>
      </w:r>
      <w:r w:rsidRPr="008B2621">
        <w:rPr>
          <w:rFonts w:ascii="Arial" w:hAnsi="Arial" w:cs="Arial"/>
          <w:sz w:val="20"/>
          <w:szCs w:val="24"/>
        </w:rPr>
        <w:t>, p. 183)</w:t>
      </w:r>
    </w:p>
    <w:p w:rsidR="00051A85" w:rsidRDefault="00051A85" w:rsidP="00BA287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051A85" w:rsidRPr="008B2621" w:rsidRDefault="00051A85" w:rsidP="00BA287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BA2872" w:rsidRPr="008B2621" w:rsidRDefault="00BA2872" w:rsidP="00BA287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</w:rPr>
        <w:t xml:space="preserve">O clima organizacional é voltado para o ambiente interno, ele está diretamente ligado à motivação dos colaboradores. Está relacionado com o entrosamento da equipe no ambiente de trabalho, onde uma pessoa que esteja desalinhada com os objetivos da organização, poderá causar conflitos. </w:t>
      </w:r>
    </w:p>
    <w:p w:rsidR="00BA2872" w:rsidRPr="008B2621" w:rsidRDefault="00BA2872" w:rsidP="00BA287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Na visão de diversos autores, Clima Organizacional é uma variável abrangente que influi direta e fortemente nos resultados de qualidade, produtividade e desenvolvimento das organizações.</w:t>
      </w:r>
    </w:p>
    <w:p w:rsidR="00BA2872" w:rsidRPr="008B2621" w:rsidRDefault="00BA2872" w:rsidP="00BA2872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</w:rPr>
        <w:t xml:space="preserve">Clima Organizacional é a qualidade ou propriedade do ambiente institucional que é percebida ou experimentada pelos membros da organização e influencia o comportamento dos mesmos (TACHIZAWA; FERREIRA e FORTUNA, 2008). Ainda para estes autores: </w:t>
      </w:r>
    </w:p>
    <w:p w:rsidR="00BA2872" w:rsidRPr="008B2621" w:rsidRDefault="00BA2872" w:rsidP="00BA28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BA2872" w:rsidRDefault="00BA2872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B2621">
        <w:rPr>
          <w:rFonts w:ascii="Arial" w:hAnsi="Arial" w:cs="Arial"/>
          <w:sz w:val="20"/>
        </w:rPr>
        <w:t xml:space="preserve">É o ambiente interno em que convivem os membros da organização, estando, portanto, relacionado com o seu grau de motivação e satisfação. É influenciado pelo conjunto de crenças e valores que regem as relações entre pessoas, determinando o que é “bom” ou “ruim” para elas e para a organização como um todo. Assim, o clima organizacional é favorável quando possibilita a satisfação das necessidades pessoais, e desfavorável quando frustra essas necessidades. (p. 239) </w:t>
      </w:r>
    </w:p>
    <w:p w:rsidR="008B2621" w:rsidRPr="008B2621" w:rsidRDefault="008B2621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</w:rPr>
      </w:pPr>
    </w:p>
    <w:p w:rsidR="00BA2872" w:rsidRDefault="00BA2872" w:rsidP="00051A85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O Clima Organizacional está relacionado a algumas dimensões que envolvem especificamente ao comportamento motivacional da equipe, uma delas seria a estrutura da organização que afeta o sentimento das pessoas quando a mesma está voltada para as restrições em relação ao trabalho, como regras excessivas, regulamentos, procedimentos.</w:t>
      </w:r>
    </w:p>
    <w:p w:rsidR="00051A85" w:rsidRPr="008B2621" w:rsidRDefault="00051A85" w:rsidP="00051A85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Arial" w:hAnsi="Arial" w:cs="Arial"/>
        </w:rPr>
      </w:pPr>
    </w:p>
    <w:p w:rsidR="00BA2872" w:rsidRDefault="00BA2872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17"/>
        </w:rPr>
      </w:pPr>
      <w:r w:rsidRPr="008B2621">
        <w:rPr>
          <w:rFonts w:ascii="Arial" w:hAnsi="Arial" w:cs="Arial"/>
          <w:sz w:val="20"/>
          <w:szCs w:val="17"/>
        </w:rPr>
        <w:t>O Clima organizacional refere-se ao ambiente interno que existe entre os participantes de uma empresa. Está intimamente relacionado com o grau de motivação de seus participantes. Veja que: a)</w:t>
      </w:r>
      <w:r w:rsidR="008B2621">
        <w:rPr>
          <w:rFonts w:ascii="Arial" w:hAnsi="Arial" w:cs="Arial"/>
          <w:sz w:val="20"/>
          <w:szCs w:val="17"/>
        </w:rPr>
        <w:t xml:space="preserve"> </w:t>
      </w:r>
      <w:r w:rsidRPr="008B2621">
        <w:rPr>
          <w:rFonts w:ascii="Arial" w:hAnsi="Arial" w:cs="Arial"/>
          <w:sz w:val="20"/>
          <w:szCs w:val="17"/>
        </w:rPr>
        <w:t>Todos os indivíduos têm certos motivos ou necessidades  básicas, que representam comportamentos potenciais e que somente influenciam o comportamento quando provocados. b) A provocação ou não desses motivos depende da situação real ou do ambiente tal como é percebido. c) As propriedades do ambiente envolvem cada indivíduo e serve para estimular ou provocar certos motivos. d) Mudanças no ambiente percebido resultarão em mudanças no padrão da motivação provocada. (CHIAVENATO, 1994, p. 523)</w:t>
      </w:r>
    </w:p>
    <w:p w:rsidR="008B2621" w:rsidRPr="008B2621" w:rsidRDefault="008B2621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BA2872" w:rsidRPr="008B2621" w:rsidRDefault="00BA2872" w:rsidP="00BA2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2872" w:rsidRPr="008B2621" w:rsidRDefault="00BA2872" w:rsidP="00BA2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Desta forma, as empresas que buscam o sucesso e a excelência precisam acrescentar um novo e importante componente em sua estratégia e estrutura funcional, a Gestão do Clima Organizacional, ou seja, as empresas necessitarão administrar as variáveis que dão sustentação ao clima organizacional positivo. </w:t>
      </w:r>
    </w:p>
    <w:p w:rsidR="008B2621" w:rsidRDefault="00BA2872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</w:rPr>
        <w:t xml:space="preserve">Para sustentar clima organizacional positivo é preciso atuar constantemente nas questões que influenciam e afetam a motivação, o interesse, o envolvimento, a participação e desempenho dos funcionários. </w:t>
      </w:r>
    </w:p>
    <w:p w:rsidR="008B2621" w:rsidRDefault="00BA2872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O produto dos sentimentos individuais e grupais em relação à realidade percebida chama-se Clima Organizacional. Em essência, o clima é uma medida de como as pessoas se sentem em relação à organização e a seus administradores. O clima é formado pelos sentimentos que as pessoas partilham a respeito da organização e que afetam de maneira positiva ou negativamente sua satisfação e motivação para o trabalho. Sentimentos negativos exercem impacto negativo sobre o desempenho. Sentimentos positivos exercem impacto positivo.</w:t>
      </w:r>
    </w:p>
    <w:p w:rsidR="00BA2872" w:rsidRPr="008B2621" w:rsidRDefault="00BA2872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O conceito de Clima Organizacional traduz a:</w:t>
      </w:r>
    </w:p>
    <w:p w:rsidR="00BA2872" w:rsidRPr="008B2621" w:rsidRDefault="00BA2872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8B2621" w:rsidRDefault="008B2621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BA2872" w:rsidRPr="008B2621" w:rsidRDefault="00BA2872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8B2621">
        <w:rPr>
          <w:rFonts w:ascii="Arial" w:hAnsi="Arial" w:cs="Arial"/>
          <w:sz w:val="20"/>
          <w:szCs w:val="24"/>
        </w:rPr>
        <w:t>Influência ambiental sobre a motivação dos participantes, podendo ser descrito como a qualidade ou propriedade do ambiente organizacional que é percebida ou experimentada pelos membros da organização e que influência seu comportamento. O termo refere-se especificamente às propriedades motivacionais do ambiente organizacional, ou seja, aos aspectos da organização que provocam diferentes tipos de motivação em seus participantes. (CHIAVENATO, 2004, p.103)</w:t>
      </w:r>
    </w:p>
    <w:p w:rsidR="00BA2872" w:rsidRPr="008B2621" w:rsidRDefault="00BA2872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BA2872" w:rsidRPr="008B2621" w:rsidRDefault="00BA2872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</w:p>
    <w:p w:rsidR="00BA2872" w:rsidRPr="008B2621" w:rsidRDefault="00BA2872" w:rsidP="00BA2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</w:rPr>
        <w:t>Um Clima Organizacional favorável propicia a satisfação das necessidades do indivíduo afetando positivamente suas atitudes e despertando sua criatividade, seu desejo de inovar e acima de tudo, a capacidade de adaptar-se às mudanças no ambiente de trabalho. Entretanto, quando o Clima predominante na organização é desfavorável, as pessoas ficam cada vez mais desmotivadas, com a auto-estima baixa e acima de tudo apresentam frustrações em suas atividades.</w:t>
      </w:r>
    </w:p>
    <w:p w:rsidR="00BA2872" w:rsidRPr="008B2621" w:rsidRDefault="00BA2872" w:rsidP="00BA287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B2621">
        <w:rPr>
          <w:rFonts w:ascii="Arial" w:hAnsi="Arial" w:cs="Arial"/>
          <w:sz w:val="20"/>
          <w:szCs w:val="17"/>
        </w:rPr>
        <w:t>Uma vez criado, o clima organizacional passa a provocar poderosa influência sobre a motivação e correspondentemente sobre o desempenho, satisfação no cargo, absenteísmo, propriedade. Através do esquema abaixo pode se observar o clima organizacional em uma organização. (CHIAVENATO, 1994, P. 524)</w:t>
      </w:r>
    </w:p>
    <w:p w:rsidR="00BA2872" w:rsidRPr="008B2621" w:rsidRDefault="00BA2872" w:rsidP="00BA2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8B2621" w:rsidRDefault="00BA2872" w:rsidP="00BA2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Luz (2003, p.28) considera que para o funcionário prestar um bom serviço, é preciso que saiba que possa e queira fazer. Saber fazer é uma questão de conhecimentos, habilidades ou atitudes. Logo, uma questão de treinamento. Poder fazer é uma questão de ter e poder usar os recursos necessários. Querer fazer é uma questão volitiva que depende do estado de espírito, do ânimo, da satisfação das pessoas quando realizam seu trabalho. Logo, o “querer fazer” está associado ao Clima Organizacional, que muitas vezes é onde encontramos as causas da má qualidade nos serviços.</w:t>
      </w:r>
    </w:p>
    <w:p w:rsidR="00BA2872" w:rsidRPr="008B2621" w:rsidRDefault="00BA2872" w:rsidP="00BA28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A cultura organizacional é construída através dos fundadores e líderes da organização. É através da cultura organizacional que se condiciona o clima organizacional, envolvendo a todos com a definição de políticas, costumes, regulamentos, etc. Assim, pode-se definir cultura organizacional como o conjunto de valores, costumes, normas, técnicas de uma empresa que indicam a maneira que esta faz negócios, como trata seus funcionários e clientes e como estes se comportam e respondem à empresa.</w:t>
      </w:r>
    </w:p>
    <w:p w:rsidR="002E5E8B" w:rsidRDefault="002E5E8B" w:rsidP="008B2621">
      <w:pPr>
        <w:pStyle w:val="SemEspaamento"/>
      </w:pPr>
    </w:p>
    <w:p w:rsidR="008B2621" w:rsidRPr="008B2621" w:rsidRDefault="008B2621" w:rsidP="008B2621">
      <w:pPr>
        <w:pStyle w:val="SemEspaamento"/>
      </w:pPr>
    </w:p>
    <w:p w:rsidR="00240CB0" w:rsidRPr="008B2621" w:rsidRDefault="00240CB0" w:rsidP="00240CB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Cs/>
        </w:rPr>
      </w:pPr>
      <w:r w:rsidRPr="008B2621">
        <w:rPr>
          <w:rFonts w:ascii="Arial" w:hAnsi="Arial" w:cs="Arial"/>
        </w:rPr>
        <w:t>2.</w:t>
      </w:r>
      <w:r w:rsidR="00337AE3" w:rsidRPr="008B2621">
        <w:rPr>
          <w:rFonts w:ascii="Arial" w:hAnsi="Arial" w:cs="Arial"/>
        </w:rPr>
        <w:t>2</w:t>
      </w:r>
      <w:r w:rsidRPr="008B2621">
        <w:rPr>
          <w:rFonts w:ascii="Arial" w:hAnsi="Arial" w:cs="Arial"/>
        </w:rPr>
        <w:t xml:space="preserve"> </w:t>
      </w:r>
      <w:r w:rsidRPr="008B2621">
        <w:rPr>
          <w:rFonts w:ascii="Arial" w:hAnsi="Arial" w:cs="Arial"/>
          <w:iCs/>
        </w:rPr>
        <w:t xml:space="preserve">O PROCESSO DE </w:t>
      </w:r>
      <w:r w:rsidR="002E5E8B" w:rsidRPr="008B2621">
        <w:rPr>
          <w:rFonts w:ascii="Arial" w:hAnsi="Arial" w:cs="Arial"/>
          <w:iCs/>
        </w:rPr>
        <w:t xml:space="preserve">LIDERANÇA E </w:t>
      </w:r>
      <w:r w:rsidRPr="008B2621">
        <w:rPr>
          <w:rFonts w:ascii="Arial" w:hAnsi="Arial" w:cs="Arial"/>
          <w:iCs/>
        </w:rPr>
        <w:t>MOTIVAÇÃO NAS ORGANIZAÇÕES</w:t>
      </w:r>
    </w:p>
    <w:p w:rsidR="00240CB0" w:rsidRDefault="00240CB0" w:rsidP="008B2621">
      <w:pPr>
        <w:pStyle w:val="SemEspaamento"/>
      </w:pPr>
    </w:p>
    <w:p w:rsidR="00240CB0" w:rsidRPr="008B2621" w:rsidRDefault="00240CB0" w:rsidP="00240CB0">
      <w:pPr>
        <w:pStyle w:val="SemEspaamento"/>
        <w:rPr>
          <w:rFonts w:ascii="Arial" w:hAnsi="Arial" w:cs="Arial"/>
        </w:rPr>
      </w:pP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3"/>
        </w:rPr>
      </w:pPr>
      <w:r w:rsidRPr="008B2621">
        <w:rPr>
          <w:rFonts w:ascii="Arial" w:hAnsi="Arial" w:cs="Arial"/>
          <w:sz w:val="24"/>
          <w:szCs w:val="23"/>
        </w:rPr>
        <w:t>Durante anos o termo liderança vem sendo através de diversos conceitos, isso ocorreu</w:t>
      </w:r>
      <w:r w:rsidR="002E5E8B" w:rsidRPr="008B2621">
        <w:rPr>
          <w:rFonts w:ascii="Arial" w:hAnsi="Arial" w:cs="Arial"/>
          <w:sz w:val="24"/>
          <w:szCs w:val="23"/>
        </w:rPr>
        <w:t xml:space="preserve"> </w:t>
      </w:r>
      <w:r w:rsidRPr="008B2621">
        <w:rPr>
          <w:rFonts w:ascii="Arial" w:hAnsi="Arial" w:cs="Arial"/>
          <w:sz w:val="24"/>
          <w:szCs w:val="23"/>
        </w:rPr>
        <w:t>em função do contexto cultural, social e ambiental dos pesquisadores, no entanto,</w:t>
      </w:r>
      <w:r w:rsidR="002E5E8B" w:rsidRPr="008B2621">
        <w:rPr>
          <w:rFonts w:ascii="Arial" w:hAnsi="Arial" w:cs="Arial"/>
          <w:sz w:val="24"/>
          <w:szCs w:val="23"/>
        </w:rPr>
        <w:t xml:space="preserve"> </w:t>
      </w:r>
      <w:r w:rsidRPr="008B2621">
        <w:rPr>
          <w:rFonts w:ascii="Arial" w:hAnsi="Arial" w:cs="Arial"/>
          <w:sz w:val="24"/>
          <w:szCs w:val="23"/>
        </w:rPr>
        <w:t>definir liderança, “não é uma tarefa fácil, é mais fácil</w:t>
      </w:r>
      <w:r w:rsidR="002E5E8B" w:rsidRPr="008B2621">
        <w:rPr>
          <w:rFonts w:ascii="Arial" w:hAnsi="Arial" w:cs="Arial"/>
          <w:sz w:val="24"/>
          <w:szCs w:val="23"/>
        </w:rPr>
        <w:t xml:space="preserve"> </w:t>
      </w:r>
      <w:r w:rsidRPr="008B2621">
        <w:rPr>
          <w:rFonts w:ascii="Arial" w:hAnsi="Arial" w:cs="Arial"/>
          <w:sz w:val="24"/>
          <w:szCs w:val="23"/>
        </w:rPr>
        <w:t>reconhecer quem a tem, porém, a definição mais usual refere-se à capacidade de</w:t>
      </w:r>
      <w:r w:rsidR="002E5E8B" w:rsidRPr="008B2621">
        <w:rPr>
          <w:rFonts w:ascii="Arial" w:hAnsi="Arial" w:cs="Arial"/>
          <w:sz w:val="24"/>
          <w:szCs w:val="23"/>
        </w:rPr>
        <w:t xml:space="preserve"> </w:t>
      </w:r>
      <w:r w:rsidRPr="008B2621">
        <w:rPr>
          <w:rFonts w:ascii="Arial" w:hAnsi="Arial" w:cs="Arial"/>
          <w:sz w:val="24"/>
          <w:szCs w:val="23"/>
        </w:rPr>
        <w:t xml:space="preserve">influenciar pessoas ou grupos” (CAVALCANTI, 2006, p. 89). 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3"/>
        </w:rPr>
      </w:pPr>
      <w:r w:rsidRPr="008B2621">
        <w:rPr>
          <w:rFonts w:ascii="Arial" w:hAnsi="Arial" w:cs="Arial"/>
          <w:sz w:val="24"/>
          <w:szCs w:val="23"/>
        </w:rPr>
        <w:t>Neste contexto histórico é possível verificar que liderar era exercer um papel de imposição: eu mando e você obedece. Não era possível visualizar o desenvolvimento de liderança enquanto processo de mudança, de aprimoramento e de ação transformadora.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3"/>
        </w:rPr>
      </w:pPr>
      <w:r w:rsidRPr="008B2621">
        <w:rPr>
          <w:rFonts w:ascii="Arial" w:hAnsi="Arial" w:cs="Arial"/>
          <w:sz w:val="24"/>
          <w:szCs w:val="23"/>
        </w:rPr>
        <w:t>De acordo com Borges (2009, p. 7):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3"/>
        </w:rPr>
      </w:pPr>
    </w:p>
    <w:p w:rsidR="00240CB0" w:rsidRPr="008B2621" w:rsidRDefault="00240CB0" w:rsidP="00240CB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3"/>
        </w:rPr>
      </w:pPr>
      <w:r w:rsidRPr="008B2621">
        <w:rPr>
          <w:rFonts w:ascii="Arial" w:hAnsi="Arial" w:cs="Arial"/>
          <w:sz w:val="20"/>
          <w:szCs w:val="23"/>
        </w:rPr>
        <w:t>No Brasil, felizmente, já existem pesquisas específicas que avaliam o comportamento das lideranças corporativas e para sobreviver a tantas adversidades as empresas passaram a buscar diferenciais, focando na gestão de pessoas e concentrando atenção especial no desenvolvimento de suas lideranças, tendo em vista o poder de influência do líder e sua capacidade de impulsionar resultados no ambiente organizacional.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3"/>
        </w:rPr>
      </w:pPr>
    </w:p>
    <w:p w:rsidR="00240CB0" w:rsidRPr="008B2621" w:rsidRDefault="00240CB0" w:rsidP="00240CB0">
      <w:pPr>
        <w:pStyle w:val="SemEspaamento"/>
        <w:rPr>
          <w:rFonts w:ascii="Arial" w:hAnsi="Arial" w:cs="Arial"/>
        </w:rPr>
      </w:pP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De acordo com o autor ao longo do tempo é possível verificar que o empregado, quando tem confiança e é comprometido com a empresa, obtém mais e melhores resultados do que o empregado vigiado e mandado, ou seja, tem autonomia.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3"/>
        </w:rPr>
      </w:pPr>
      <w:r w:rsidRPr="008B2621">
        <w:rPr>
          <w:rFonts w:ascii="Arial" w:hAnsi="Arial" w:cs="Arial"/>
          <w:sz w:val="24"/>
          <w:szCs w:val="23"/>
        </w:rPr>
        <w:t>Luck completa dizendo que: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3"/>
        </w:rPr>
      </w:pPr>
    </w:p>
    <w:p w:rsidR="00240CB0" w:rsidRPr="008B2621" w:rsidRDefault="00240CB0" w:rsidP="00240CB0">
      <w:pPr>
        <w:spacing w:after="0" w:line="100" w:lineRule="atLeast"/>
        <w:ind w:left="2268"/>
        <w:jc w:val="both"/>
        <w:rPr>
          <w:rFonts w:ascii="Arial" w:hAnsi="Arial" w:cs="Arial"/>
          <w:sz w:val="20"/>
          <w:szCs w:val="20"/>
        </w:rPr>
      </w:pPr>
      <w:r w:rsidRPr="008B2621">
        <w:rPr>
          <w:rFonts w:ascii="Arial" w:hAnsi="Arial" w:cs="Arial"/>
          <w:sz w:val="20"/>
          <w:szCs w:val="20"/>
        </w:rPr>
        <w:t>Liderança é um conceito complexo que abrange um conjunto de comportamentos, atitudes e ações voltado para influenciar pessoas e produzir resultados, levando em consideração a dinâmica das organizações sociais e do relacionamento interpessoal e intergrupal no seu contexto, superando ambiguidades.  (LUCK, 2010, p. 37).</w:t>
      </w:r>
    </w:p>
    <w:p w:rsidR="00240CB0" w:rsidRPr="008B2621" w:rsidRDefault="00240CB0" w:rsidP="00240CB0">
      <w:pPr>
        <w:spacing w:after="0" w:line="100" w:lineRule="atLeast"/>
        <w:ind w:left="2268"/>
        <w:jc w:val="both"/>
        <w:rPr>
          <w:rFonts w:ascii="Arial" w:hAnsi="Arial" w:cs="Arial"/>
          <w:sz w:val="20"/>
          <w:szCs w:val="20"/>
        </w:rPr>
      </w:pPr>
    </w:p>
    <w:p w:rsidR="00240CB0" w:rsidRPr="008B2621" w:rsidRDefault="00240CB0" w:rsidP="00240CB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3"/>
        </w:rPr>
      </w:pP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3"/>
        </w:rPr>
      </w:pPr>
      <w:r w:rsidRPr="008B2621">
        <w:rPr>
          <w:rFonts w:ascii="Arial" w:hAnsi="Arial" w:cs="Arial"/>
          <w:sz w:val="24"/>
          <w:szCs w:val="23"/>
        </w:rPr>
        <w:t>Sendo assim fica claro que para uma organização para dar resultados e atingir os seus objetivos precisa ter uma ótima liderança, um exemplo claro sobre isso seria de uma orquestra sem um maestro, a orquestra seria um fracasso, mesmo assim é na organização, é imprescindível para que ela atinja seus objetivos.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2621">
        <w:rPr>
          <w:rFonts w:ascii="Arial" w:hAnsi="Arial" w:cs="Arial"/>
          <w:sz w:val="24"/>
          <w:szCs w:val="23"/>
        </w:rPr>
        <w:t xml:space="preserve">Para </w:t>
      </w:r>
      <w:r w:rsidRPr="008B2621">
        <w:rPr>
          <w:rFonts w:ascii="Arial" w:hAnsi="Arial" w:cs="Arial"/>
          <w:sz w:val="23"/>
          <w:szCs w:val="23"/>
        </w:rPr>
        <w:t>Marins (2006, p. 98): “Liderança é um tema que vem sendo discutido desde os mais remotos tempos pelo homem. Ser líder e formar líderes parece ser um desafio constante do homem e das organizações”.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A ideia de liderar pode ser mais bem vista comparada à ideia de administrar, comandar, dirigir e controlar. Dentro de uma organização, os colaboradores esperam ser orientados, ter suas atividades supervisionadas, seus desempenhos notados e corrigidos de maneira construtiva.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Portanto, a liderança é necessária em todos os tipos de organização humana, principalmente nas empresas. O administrador precisa conhecer a motivação humana e saber conduzir as pessoas, isto é, liderar.</w:t>
      </w:r>
    </w:p>
    <w:p w:rsidR="00240CB0" w:rsidRPr="008B2621" w:rsidRDefault="00240CB0" w:rsidP="00240C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</w:rPr>
        <w:t>Torna-se necessário exercer funções na empresa que fortaleçam a motivação e a satisfação das pessoas envolvidas nas tarefas no campo de trabalho. Para isso, é preciso analisar a forma que ocorrem as relações interpessoais no ambiente de trabalho, as diretrizes legais e o direito ao trabalho de cada empregado; incentivando e fortalecendo procedimentos motivadores, descentralizando os processos de decisão e dividindo responsabilidades.</w:t>
      </w:r>
    </w:p>
    <w:p w:rsidR="00240CB0" w:rsidRPr="008B2621" w:rsidRDefault="00240CB0" w:rsidP="00240C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Segundo Gaudêncio:</w:t>
      </w:r>
    </w:p>
    <w:p w:rsidR="00240CB0" w:rsidRPr="008B2621" w:rsidRDefault="00240CB0" w:rsidP="00240CB0">
      <w:pPr>
        <w:pStyle w:val="SemEspaamento"/>
        <w:rPr>
          <w:rFonts w:ascii="Arial" w:hAnsi="Arial" w:cs="Arial"/>
        </w:rPr>
      </w:pPr>
    </w:p>
    <w:p w:rsidR="00240CB0" w:rsidRPr="008B2621" w:rsidRDefault="00240CB0" w:rsidP="00240CB0">
      <w:pPr>
        <w:spacing w:after="0" w:line="100" w:lineRule="atLeast"/>
        <w:ind w:left="2268"/>
        <w:jc w:val="both"/>
        <w:rPr>
          <w:rFonts w:ascii="Arial" w:hAnsi="Arial" w:cs="Arial"/>
          <w:sz w:val="20"/>
          <w:szCs w:val="20"/>
        </w:rPr>
      </w:pPr>
      <w:r w:rsidRPr="008B2621">
        <w:rPr>
          <w:rFonts w:ascii="Arial" w:hAnsi="Arial" w:cs="Arial"/>
          <w:sz w:val="20"/>
          <w:szCs w:val="20"/>
        </w:rPr>
        <w:t>Minha opinião é que quando as pessoas falam conscientemente, isto é, quando falam o que pensam, referem-se a liderança como instrumento gerencial indispensável e que felizmente, pode ser desenvolvido. Quando, no entanto, falam no plano do que sentem, ou seja, valendo-se do emocional, veem a liderança como característica pessoal, que alguns tem e outros não.  (GAUDÊNCIO, 2009, p.11)</w:t>
      </w:r>
    </w:p>
    <w:p w:rsidR="00240CB0" w:rsidRPr="008B2621" w:rsidRDefault="00240CB0" w:rsidP="00240CB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240CB0" w:rsidRPr="008B2621" w:rsidRDefault="00240CB0" w:rsidP="00240CB0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Considerou-se, portanto, a hipótese de que o conhecimento comportamental é base para escolha de técnicas e métodos de convivência adequados e, também, como forma de incentivar individualmente o desempenho do trabalhador.</w:t>
      </w:r>
    </w:p>
    <w:p w:rsidR="00240CB0" w:rsidRPr="008B2621" w:rsidRDefault="00240CB0" w:rsidP="00240CB0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Os instrumentos utilizados na pesquisa motivacional podem transformar-se, portanto, em ferramentas de grande utilidade para a empresa, que gostaria de conhecer os elementos do grupo com o qual vai trabalhar de forma mais rápida e precisa. Tal importância evidencia-se no momento em que consideramos fatores tais como a formação, a cada semestre, de turmas compostas por pessoas diferentes ou no caso do sistema de créditos, contatos funcionário/cliente durante curto período de tempo. Através da aplicação de ferramentas de pesquisa motivacional o empregado poderá, por exemplo, identificar os indivíduos com maior potencial de</w:t>
      </w:r>
      <w:r w:rsidR="00337AE3" w:rsidRPr="008B2621">
        <w:rPr>
          <w:rFonts w:ascii="Arial" w:hAnsi="Arial" w:cs="Arial"/>
          <w:sz w:val="24"/>
          <w:szCs w:val="24"/>
        </w:rPr>
        <w:t xml:space="preserve"> L</w:t>
      </w:r>
      <w:r w:rsidRPr="008B2621">
        <w:rPr>
          <w:rFonts w:ascii="Arial" w:hAnsi="Arial" w:cs="Arial"/>
          <w:sz w:val="24"/>
          <w:szCs w:val="24"/>
        </w:rPr>
        <w:t>iderança e promover a coesão de grupos de trabalho.</w:t>
      </w:r>
    </w:p>
    <w:p w:rsidR="00240CB0" w:rsidRPr="008B2621" w:rsidRDefault="00240CB0" w:rsidP="00240CB0">
      <w:pPr>
        <w:rPr>
          <w:rFonts w:ascii="Arial" w:hAnsi="Arial" w:cs="Arial"/>
        </w:rPr>
      </w:pPr>
    </w:p>
    <w:p w:rsidR="008B2621" w:rsidRDefault="008B2621" w:rsidP="008B2621">
      <w:pPr>
        <w:pStyle w:val="SemEspaamento"/>
        <w:spacing w:line="360" w:lineRule="auto"/>
        <w:rPr>
          <w:rFonts w:ascii="Arial" w:hAnsi="Arial" w:cs="Arial"/>
          <w:b/>
          <w:sz w:val="24"/>
          <w:lang w:eastAsia="pt-BR"/>
        </w:rPr>
      </w:pPr>
      <w:r w:rsidRPr="008B2621">
        <w:rPr>
          <w:rFonts w:ascii="Arial" w:hAnsi="Arial" w:cs="Arial"/>
          <w:b/>
          <w:sz w:val="24"/>
          <w:lang w:eastAsia="pt-BR"/>
        </w:rPr>
        <w:t>3</w:t>
      </w:r>
      <w:r w:rsidR="00A808C1" w:rsidRPr="008B2621">
        <w:rPr>
          <w:rFonts w:ascii="Arial" w:hAnsi="Arial" w:cs="Arial"/>
          <w:b/>
          <w:sz w:val="24"/>
          <w:lang w:eastAsia="pt-BR"/>
        </w:rPr>
        <w:t xml:space="preserve"> CONCLUSÃO</w:t>
      </w:r>
    </w:p>
    <w:p w:rsidR="008B2621" w:rsidRDefault="008B2621" w:rsidP="008B2621">
      <w:pPr>
        <w:pStyle w:val="SemEspaamento"/>
        <w:spacing w:line="360" w:lineRule="auto"/>
        <w:rPr>
          <w:rFonts w:ascii="Arial" w:hAnsi="Arial" w:cs="Arial"/>
          <w:b/>
          <w:sz w:val="24"/>
          <w:lang w:eastAsia="pt-BR"/>
        </w:rPr>
      </w:pPr>
    </w:p>
    <w:p w:rsidR="008B2621" w:rsidRDefault="00A808C1" w:rsidP="008B2621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b/>
          <w:sz w:val="24"/>
          <w:lang w:eastAsia="pt-BR"/>
        </w:rPr>
        <w:tab/>
      </w:r>
      <w:r w:rsidRPr="008B2621">
        <w:rPr>
          <w:rFonts w:ascii="Arial" w:hAnsi="Arial" w:cs="Arial"/>
          <w:sz w:val="24"/>
        </w:rPr>
        <w:t xml:space="preserve">Avaliar o clima </w:t>
      </w:r>
      <w:r w:rsidR="00622574" w:rsidRPr="008B2621">
        <w:rPr>
          <w:rFonts w:ascii="Arial" w:hAnsi="Arial" w:cs="Arial"/>
          <w:sz w:val="24"/>
        </w:rPr>
        <w:t xml:space="preserve">organizacional </w:t>
      </w:r>
      <w:r w:rsidRPr="008B2621">
        <w:rPr>
          <w:rFonts w:ascii="Arial" w:hAnsi="Arial" w:cs="Arial"/>
          <w:sz w:val="24"/>
        </w:rPr>
        <w:t>permite as organizações identificar as percepções de seus funcionários sobre diferentes aspectos que influenciam o seu bem estar no trabalho, permite aprimorar continuamente a qualidade do ambiente de trabalho, e consequentemente a qualidade de vida. Permite, ainda, identificar oportunidades de melhoria da qualidade de produtos e serviços, da produtividade, do comprometimento dos funcionários com os resultados da empresa, e, por conseguinte, aumentar a própria rentabilidade das organizações.</w:t>
      </w:r>
    </w:p>
    <w:p w:rsidR="008B2621" w:rsidRDefault="00A808C1" w:rsidP="008B2621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É a partir das pesquisas de clima organizacional que as organizações conseguem melhorar as relações entre as pessoas no trabalho e elaborar projetos a partir das reivindicações dos próprios funcionários, fazendo com que eles se sintam realmente parte integrante do negócio.</w:t>
      </w:r>
    </w:p>
    <w:p w:rsidR="008B2621" w:rsidRDefault="00A808C1" w:rsidP="00972A8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18"/>
        </w:rPr>
      </w:pPr>
      <w:r w:rsidRPr="008B2621">
        <w:rPr>
          <w:rFonts w:ascii="Arial" w:hAnsi="Arial" w:cs="Arial"/>
          <w:sz w:val="24"/>
          <w:szCs w:val="18"/>
        </w:rPr>
        <w:t>Hoje as organizações precisam investir continuamente na qualidade de vida no trabalho dos seus colaboradores, pois a grande maioria passa a maior parte do tempo executando as tarefas da empresa as quais precisam ser realizadas com qualidade acima de tudo. Portanto, as empresas líderes canalizam seus esforços para tornar o ambiente laboral cada vez mais agradável, tornando o trabalho a ser realizado cada vez mais satisfatório, reduzindo os conflitos entre os envolvidos nos processos produtivos e maximizando cada vez mais os lucros da empresa.</w:t>
      </w:r>
    </w:p>
    <w:p w:rsidR="008B2621" w:rsidRDefault="00972A87" w:rsidP="00972A8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A liderança começa pelo autocontrole, influenciar pessoas a fim de que elas executem um determinado trabalho visando a um objetivo comum, conhecendo a equipe e a maturidade de cada indivíduo que a compõe, para saber como tratá-los, precisam usar ao máximo as informações que possuem visando minimizar possíveis erros para a tomada de decisões dentro de contextos variados.</w:t>
      </w:r>
    </w:p>
    <w:p w:rsidR="008B2621" w:rsidRDefault="00972A87" w:rsidP="00972A87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Pode-se concluir que, motivar, dentro das organizações no mundo globalizado, é uma tarefa muito difícil de se </w:t>
      </w:r>
      <w:r w:rsidR="008B2621" w:rsidRPr="008B2621">
        <w:rPr>
          <w:rFonts w:ascii="Arial" w:hAnsi="Arial" w:cs="Arial"/>
          <w:sz w:val="24"/>
          <w:szCs w:val="24"/>
        </w:rPr>
        <w:t>pôr</w:t>
      </w:r>
      <w:r w:rsidRPr="008B2621">
        <w:rPr>
          <w:rFonts w:ascii="Arial" w:hAnsi="Arial" w:cs="Arial"/>
          <w:sz w:val="24"/>
          <w:szCs w:val="24"/>
        </w:rPr>
        <w:t xml:space="preserve"> em prática, visto que os funcionários apresentam desejos, carências, objetivos e necessidades diferentes para serem satisfeitas. Não se pode, também, deixar de focar a necessidade de se motivar o funcionário para que ele esteja repleto do espírito empreendedor, seja um gerador de resultados e um contribuinte constante para a organização de criatividade, inovação, e um agregador de novos valores e conhecimentos necessários à empresa para mantê-la competitiva e inserida no mercado globalizado.</w:t>
      </w:r>
    </w:p>
    <w:p w:rsidR="008B2621" w:rsidRDefault="008B2621" w:rsidP="008B262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1A85" w:rsidRDefault="00051A85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B2621" w:rsidRDefault="008B2621" w:rsidP="008B262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B2621">
        <w:rPr>
          <w:rFonts w:ascii="Arial" w:hAnsi="Arial" w:cs="Arial"/>
          <w:b/>
          <w:sz w:val="24"/>
          <w:szCs w:val="24"/>
        </w:rPr>
        <w:t>REFERÊNCIAS</w:t>
      </w:r>
    </w:p>
    <w:p w:rsidR="008B2621" w:rsidRDefault="008B2621" w:rsidP="008B2621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8B2621" w:rsidRDefault="008B2621" w:rsidP="00C327D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BORGES, Vanessa E. </w:t>
      </w:r>
      <w:r w:rsidRPr="008B2621">
        <w:rPr>
          <w:rFonts w:ascii="Arial" w:hAnsi="Arial" w:cs="Arial"/>
          <w:b/>
          <w:sz w:val="24"/>
          <w:szCs w:val="24"/>
        </w:rPr>
        <w:t>A Evolução do Papel do Líder nas Organizações:</w:t>
      </w:r>
      <w:r w:rsidRPr="008B2621">
        <w:rPr>
          <w:rFonts w:ascii="Arial" w:hAnsi="Arial" w:cs="Arial"/>
          <w:sz w:val="24"/>
          <w:szCs w:val="24"/>
        </w:rPr>
        <w:t xml:space="preserve"> Um enfoque Histórico. Sumaré Revista Acadêmica Eletrônica. Disponível em: http://www.sumare.edu.br., v. 2. , 2° sem 2009.</w:t>
      </w:r>
    </w:p>
    <w:p w:rsidR="008B2621" w:rsidRDefault="008B2621" w:rsidP="008B262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CAVALCANTI, V. L. et al. </w:t>
      </w:r>
      <w:r w:rsidRPr="008B2621">
        <w:rPr>
          <w:rFonts w:ascii="Arial" w:hAnsi="Arial" w:cs="Arial"/>
          <w:b/>
          <w:sz w:val="24"/>
          <w:szCs w:val="24"/>
        </w:rPr>
        <w:t xml:space="preserve">Liderança e Motivação. </w:t>
      </w:r>
      <w:r w:rsidRPr="008B2621">
        <w:rPr>
          <w:rFonts w:ascii="Arial" w:hAnsi="Arial" w:cs="Arial"/>
          <w:sz w:val="24"/>
          <w:szCs w:val="24"/>
        </w:rPr>
        <w:t>Rio de Janeiro: FGV, 2006.</w:t>
      </w: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CHIAVENATO, Idalberto, </w:t>
      </w:r>
      <w:r w:rsidRPr="008B2621">
        <w:rPr>
          <w:rFonts w:ascii="Arial" w:hAnsi="Arial" w:cs="Arial"/>
          <w:b/>
          <w:bCs/>
          <w:sz w:val="24"/>
          <w:szCs w:val="24"/>
        </w:rPr>
        <w:t xml:space="preserve">Comportamento Organizacional: a dinâmica do sucesso das organizações </w:t>
      </w:r>
      <w:r w:rsidRPr="008B2621">
        <w:rPr>
          <w:rFonts w:ascii="Arial" w:hAnsi="Arial" w:cs="Arial"/>
          <w:sz w:val="24"/>
          <w:szCs w:val="24"/>
        </w:rPr>
        <w:t>/ 2. Ed. – Rio de Janeiro: Elsevier, 2005.</w:t>
      </w: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621" w:rsidRDefault="008B2621" w:rsidP="00C327DA">
      <w:pPr>
        <w:pStyle w:val="SemEspaamento"/>
        <w:jc w:val="both"/>
        <w:rPr>
          <w:rFonts w:ascii="Arial" w:hAnsi="Arial" w:cs="Arial"/>
          <w:sz w:val="24"/>
        </w:rPr>
      </w:pPr>
      <w:r w:rsidRPr="008B2621">
        <w:rPr>
          <w:rFonts w:ascii="Arial" w:hAnsi="Arial" w:cs="Arial"/>
          <w:sz w:val="24"/>
        </w:rPr>
        <w:t xml:space="preserve">CHIAVENATO, Idalberto. </w:t>
      </w:r>
      <w:r w:rsidRPr="008B2621">
        <w:rPr>
          <w:rFonts w:ascii="Arial" w:hAnsi="Arial" w:cs="Arial"/>
          <w:b/>
          <w:sz w:val="24"/>
        </w:rPr>
        <w:t>Administração de empresas</w:t>
      </w:r>
      <w:r w:rsidRPr="008B2621">
        <w:rPr>
          <w:rFonts w:ascii="Arial" w:hAnsi="Arial" w:cs="Arial"/>
          <w:sz w:val="24"/>
        </w:rPr>
        <w:t>: uma abordagem contigencial, 3. ed. São Paulo: Makron Books, 1994.</w:t>
      </w:r>
    </w:p>
    <w:p w:rsidR="008B2621" w:rsidRDefault="008B2621" w:rsidP="00C327DA">
      <w:pPr>
        <w:pStyle w:val="SemEspaamento"/>
        <w:jc w:val="both"/>
        <w:rPr>
          <w:rFonts w:ascii="Arial" w:hAnsi="Arial" w:cs="Arial"/>
          <w:sz w:val="24"/>
        </w:rPr>
      </w:pP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CHIAVENATO, Idalberto. </w:t>
      </w:r>
      <w:r w:rsidRPr="008B2621">
        <w:rPr>
          <w:rFonts w:ascii="Arial" w:hAnsi="Arial" w:cs="Arial"/>
          <w:b/>
          <w:sz w:val="24"/>
          <w:szCs w:val="24"/>
        </w:rPr>
        <w:t>Administração de novos tempos</w:t>
      </w:r>
      <w:r w:rsidRPr="008B2621">
        <w:rPr>
          <w:rFonts w:ascii="Arial" w:hAnsi="Arial" w:cs="Arial"/>
          <w:sz w:val="24"/>
          <w:szCs w:val="24"/>
        </w:rPr>
        <w:t>. Rio de Janeiro: Campus, 2004.</w:t>
      </w: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621" w:rsidRDefault="008B2621" w:rsidP="008B2621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  <w:r w:rsidRPr="008B2621">
        <w:rPr>
          <w:rFonts w:ascii="Arial" w:hAnsi="Arial" w:cs="Arial"/>
          <w:color w:val="000000"/>
          <w:sz w:val="24"/>
          <w:szCs w:val="24"/>
        </w:rPr>
        <w:t xml:space="preserve">GAUDÊNCIO, Paulo. </w:t>
      </w:r>
      <w:r w:rsidRPr="008B2621">
        <w:rPr>
          <w:rFonts w:ascii="Arial" w:hAnsi="Arial" w:cs="Arial"/>
          <w:b/>
          <w:color w:val="000000"/>
          <w:sz w:val="24"/>
          <w:szCs w:val="24"/>
        </w:rPr>
        <w:t xml:space="preserve">Superdicas para se tornar um verdadeiro líder. </w:t>
      </w:r>
      <w:r w:rsidRPr="008B2621">
        <w:rPr>
          <w:rFonts w:ascii="Arial" w:hAnsi="Arial" w:cs="Arial"/>
          <w:color w:val="000000"/>
          <w:sz w:val="24"/>
          <w:szCs w:val="24"/>
        </w:rPr>
        <w:t xml:space="preserve">2ª ed. São Paulo: Saraiva, 2009. (Superdicas) </w:t>
      </w:r>
    </w:p>
    <w:p w:rsidR="008B2621" w:rsidRDefault="008B2621" w:rsidP="008B2621">
      <w:pPr>
        <w:pStyle w:val="SemEspaamento"/>
        <w:jc w:val="both"/>
        <w:rPr>
          <w:rFonts w:ascii="Arial" w:hAnsi="Arial" w:cs="Arial"/>
          <w:color w:val="000000"/>
          <w:sz w:val="24"/>
          <w:szCs w:val="24"/>
        </w:rPr>
      </w:pP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LUCK, Heloísa. (Et AL.). </w:t>
      </w:r>
      <w:r w:rsidRPr="008B2621">
        <w:rPr>
          <w:rFonts w:ascii="Arial" w:hAnsi="Arial" w:cs="Arial"/>
          <w:b/>
          <w:sz w:val="24"/>
          <w:szCs w:val="24"/>
        </w:rPr>
        <w:t>A escola Participativa</w:t>
      </w:r>
      <w:r w:rsidRPr="008B2621">
        <w:rPr>
          <w:rFonts w:ascii="Arial" w:hAnsi="Arial" w:cs="Arial"/>
          <w:sz w:val="24"/>
          <w:szCs w:val="24"/>
        </w:rPr>
        <w:t>: o trabalho do gestor escolar. Petrópolis, RJ: Vozes, 2010.</w:t>
      </w: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>LUZ, Ricardo</w:t>
      </w:r>
      <w:r w:rsidRPr="008B2621">
        <w:rPr>
          <w:rFonts w:ascii="Arial" w:hAnsi="Arial" w:cs="Arial"/>
          <w:b/>
          <w:sz w:val="24"/>
          <w:szCs w:val="24"/>
        </w:rPr>
        <w:t xml:space="preserve">. Gestão do Clima Organizacional – </w:t>
      </w:r>
      <w:r w:rsidRPr="008B2621">
        <w:rPr>
          <w:rFonts w:ascii="Arial" w:hAnsi="Arial" w:cs="Arial"/>
          <w:sz w:val="24"/>
          <w:szCs w:val="24"/>
        </w:rPr>
        <w:t>Rio de Janeiro: Qualitymark, 2003.</w:t>
      </w:r>
    </w:p>
    <w:p w:rsid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621" w:rsidRPr="008B2621" w:rsidRDefault="008B2621" w:rsidP="008B262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2621">
        <w:rPr>
          <w:rFonts w:ascii="Arial" w:hAnsi="Arial" w:cs="Arial"/>
          <w:sz w:val="24"/>
          <w:szCs w:val="24"/>
        </w:rPr>
        <w:t xml:space="preserve">TACHIZAWA, takeshi; FERREIRA, Victor, Cláudio,Paradela; FORTUNA, Antonio, Alfredo, Melo. </w:t>
      </w:r>
      <w:r w:rsidRPr="008B2621">
        <w:rPr>
          <w:rFonts w:ascii="Arial" w:hAnsi="Arial" w:cs="Arial"/>
          <w:b/>
          <w:sz w:val="24"/>
          <w:szCs w:val="24"/>
        </w:rPr>
        <w:t xml:space="preserve">Gestão com pessoas: </w:t>
      </w:r>
      <w:r w:rsidRPr="008B2621">
        <w:rPr>
          <w:rFonts w:ascii="Arial" w:hAnsi="Arial" w:cs="Arial"/>
          <w:sz w:val="24"/>
          <w:szCs w:val="24"/>
        </w:rPr>
        <w:t>uma abordagem aplicada ás estratégias de negócios. 5 ed. Rio de janeiro: FGV, 2006.</w:t>
      </w:r>
    </w:p>
    <w:p w:rsidR="00A808C1" w:rsidRPr="008B2621" w:rsidRDefault="00A808C1" w:rsidP="00A808C1">
      <w:pPr>
        <w:rPr>
          <w:rFonts w:ascii="Arial" w:hAnsi="Arial" w:cs="Arial"/>
        </w:rPr>
      </w:pPr>
    </w:p>
    <w:p w:rsidR="00A808C1" w:rsidRPr="008B2621" w:rsidRDefault="00A808C1" w:rsidP="00240CB0">
      <w:pPr>
        <w:rPr>
          <w:rFonts w:ascii="Arial" w:hAnsi="Arial" w:cs="Arial"/>
        </w:rPr>
      </w:pPr>
    </w:p>
    <w:sectPr w:rsidR="00A808C1" w:rsidRPr="008B2621" w:rsidSect="006C3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E9" w:rsidRDefault="007947E9" w:rsidP="001B6DAA">
      <w:pPr>
        <w:spacing w:after="0" w:line="240" w:lineRule="auto"/>
      </w:pPr>
      <w:r>
        <w:separator/>
      </w:r>
    </w:p>
  </w:endnote>
  <w:endnote w:type="continuationSeparator" w:id="0">
    <w:p w:rsidR="007947E9" w:rsidRDefault="007947E9" w:rsidP="001B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7" w:rsidRDefault="006C37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7" w:rsidRDefault="006C37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7" w:rsidRDefault="006C37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E9" w:rsidRDefault="007947E9" w:rsidP="001B6DAA">
      <w:pPr>
        <w:spacing w:after="0" w:line="240" w:lineRule="auto"/>
      </w:pPr>
      <w:r>
        <w:separator/>
      </w:r>
    </w:p>
  </w:footnote>
  <w:footnote w:type="continuationSeparator" w:id="0">
    <w:p w:rsidR="007947E9" w:rsidRDefault="007947E9" w:rsidP="001B6DAA">
      <w:pPr>
        <w:spacing w:after="0" w:line="240" w:lineRule="auto"/>
      </w:pPr>
      <w:r>
        <w:continuationSeparator/>
      </w:r>
    </w:p>
  </w:footnote>
  <w:footnote w:id="1">
    <w:p w:rsidR="009F195F" w:rsidRPr="00051A85" w:rsidRDefault="009F195F" w:rsidP="00051A85">
      <w:pPr>
        <w:pStyle w:val="Textodenotaderodap"/>
        <w:jc w:val="both"/>
        <w:rPr>
          <w:sz w:val="18"/>
        </w:rPr>
      </w:pPr>
      <w:r w:rsidRPr="00051A85">
        <w:rPr>
          <w:rStyle w:val="Refdenotaderodap"/>
          <w:sz w:val="18"/>
        </w:rPr>
        <w:footnoteRef/>
      </w:r>
      <w:r w:rsidRPr="00051A85">
        <w:rPr>
          <w:sz w:val="18"/>
        </w:rPr>
        <w:t xml:space="preserve"> </w:t>
      </w:r>
      <w:r w:rsidRPr="00051A85">
        <w:rPr>
          <w:rFonts w:ascii="Arial" w:hAnsi="Arial" w:cs="Arial"/>
          <w:sz w:val="18"/>
        </w:rPr>
        <w:t>Aluno do curso de Administração de Empresas pela Instituto de Estudos e Pesquisas vale do Acaraú- IVA.</w:t>
      </w:r>
    </w:p>
  </w:footnote>
  <w:footnote w:id="2">
    <w:p w:rsidR="009F195F" w:rsidRPr="00051A85" w:rsidRDefault="009F195F" w:rsidP="00051A85">
      <w:pPr>
        <w:pStyle w:val="Textodenotaderodap"/>
        <w:jc w:val="both"/>
        <w:rPr>
          <w:sz w:val="18"/>
        </w:rPr>
      </w:pPr>
      <w:r w:rsidRPr="00051A85">
        <w:rPr>
          <w:rStyle w:val="Refdenotaderodap"/>
          <w:sz w:val="18"/>
        </w:rPr>
        <w:footnoteRef/>
      </w:r>
      <w:r w:rsidRPr="00051A85">
        <w:rPr>
          <w:sz w:val="18"/>
        </w:rPr>
        <w:t xml:space="preserve"> </w:t>
      </w:r>
      <w:r w:rsidR="00051A85" w:rsidRPr="00051A85">
        <w:rPr>
          <w:rFonts w:ascii="Arial" w:hAnsi="Arial" w:cs="Arial"/>
          <w:sz w:val="18"/>
        </w:rPr>
        <w:t>Aluno do curso de Administração de Empresas pela Instituto de Estudos e Pesquisas vale do Acaraú- IVA.</w:t>
      </w:r>
    </w:p>
  </w:footnote>
  <w:footnote w:id="3">
    <w:p w:rsidR="009F195F" w:rsidRDefault="009F195F" w:rsidP="00051A85">
      <w:pPr>
        <w:pStyle w:val="Textodenotaderodap"/>
        <w:jc w:val="both"/>
      </w:pPr>
      <w:r w:rsidRPr="00051A85">
        <w:rPr>
          <w:rStyle w:val="Refdenotaderodap"/>
          <w:sz w:val="18"/>
        </w:rPr>
        <w:footnoteRef/>
      </w:r>
      <w:r w:rsidRPr="00051A85">
        <w:rPr>
          <w:sz w:val="18"/>
        </w:rPr>
        <w:t xml:space="preserve"> </w:t>
      </w:r>
      <w:r w:rsidR="00051A85" w:rsidRPr="00051A85">
        <w:rPr>
          <w:rFonts w:ascii="Arial" w:hAnsi="Arial" w:cs="Arial"/>
          <w:sz w:val="18"/>
        </w:rPr>
        <w:t>Aluno do curso de Administração de Empresas pela Instituto de Estudos e Pesquisas vale do Acaraú- 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7" w:rsidRDefault="006C37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54479979"/>
      <w:docPartObj>
        <w:docPartGallery w:val="Page Numbers (Top of Page)"/>
        <w:docPartUnique/>
      </w:docPartObj>
    </w:sdtPr>
    <w:sdtEndPr/>
    <w:sdtContent>
      <w:p w:rsidR="006C37B7" w:rsidRPr="006C37B7" w:rsidRDefault="006C37B7">
        <w:pPr>
          <w:pStyle w:val="Cabealho"/>
          <w:jc w:val="right"/>
          <w:rPr>
            <w:rFonts w:ascii="Arial" w:hAnsi="Arial" w:cs="Arial"/>
          </w:rPr>
        </w:pPr>
        <w:r w:rsidRPr="006C37B7">
          <w:rPr>
            <w:rFonts w:ascii="Arial" w:hAnsi="Arial" w:cs="Arial"/>
          </w:rPr>
          <w:fldChar w:fldCharType="begin"/>
        </w:r>
        <w:r w:rsidRPr="006C37B7">
          <w:rPr>
            <w:rFonts w:ascii="Arial" w:hAnsi="Arial" w:cs="Arial"/>
          </w:rPr>
          <w:instrText>PAGE   \* MERGEFORMAT</w:instrText>
        </w:r>
        <w:r w:rsidRPr="006C37B7">
          <w:rPr>
            <w:rFonts w:ascii="Arial" w:hAnsi="Arial" w:cs="Arial"/>
          </w:rPr>
          <w:fldChar w:fldCharType="separate"/>
        </w:r>
        <w:r w:rsidR="008878FA">
          <w:rPr>
            <w:rFonts w:ascii="Arial" w:hAnsi="Arial" w:cs="Arial"/>
            <w:noProof/>
          </w:rPr>
          <w:t>1</w:t>
        </w:r>
        <w:r w:rsidRPr="006C37B7">
          <w:rPr>
            <w:rFonts w:ascii="Arial" w:hAnsi="Arial" w:cs="Arial"/>
          </w:rPr>
          <w:fldChar w:fldCharType="end"/>
        </w:r>
      </w:p>
    </w:sdtContent>
  </w:sdt>
  <w:p w:rsidR="006C37B7" w:rsidRDefault="006C37B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B7" w:rsidRDefault="006C3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FB"/>
    <w:rsid w:val="00051A85"/>
    <w:rsid w:val="00164C58"/>
    <w:rsid w:val="001B6DAA"/>
    <w:rsid w:val="001C02F6"/>
    <w:rsid w:val="001C4289"/>
    <w:rsid w:val="00231DD1"/>
    <w:rsid w:val="0023395E"/>
    <w:rsid w:val="00237A69"/>
    <w:rsid w:val="00240CB0"/>
    <w:rsid w:val="002E5E8B"/>
    <w:rsid w:val="0032244C"/>
    <w:rsid w:val="00337AE3"/>
    <w:rsid w:val="003E5A88"/>
    <w:rsid w:val="004C4D93"/>
    <w:rsid w:val="00594D40"/>
    <w:rsid w:val="00622574"/>
    <w:rsid w:val="006C37B7"/>
    <w:rsid w:val="00707F0C"/>
    <w:rsid w:val="007947E9"/>
    <w:rsid w:val="007F09F6"/>
    <w:rsid w:val="008878FA"/>
    <w:rsid w:val="008B2621"/>
    <w:rsid w:val="00972A87"/>
    <w:rsid w:val="009C4A0D"/>
    <w:rsid w:val="009F195F"/>
    <w:rsid w:val="00A033A4"/>
    <w:rsid w:val="00A339CD"/>
    <w:rsid w:val="00A808C1"/>
    <w:rsid w:val="00AF13FB"/>
    <w:rsid w:val="00BA2872"/>
    <w:rsid w:val="00C327DA"/>
    <w:rsid w:val="00C86FF1"/>
    <w:rsid w:val="00DE20B4"/>
    <w:rsid w:val="00E759A0"/>
    <w:rsid w:val="00E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13F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4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287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6D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6D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6DA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C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7B7"/>
  </w:style>
  <w:style w:type="paragraph" w:styleId="Rodap">
    <w:name w:val="footer"/>
    <w:basedOn w:val="Normal"/>
    <w:link w:val="RodapChar"/>
    <w:uiPriority w:val="99"/>
    <w:unhideWhenUsed/>
    <w:rsid w:val="006C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13F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4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287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6D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6D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6DA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C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7B7"/>
  </w:style>
  <w:style w:type="paragraph" w:styleId="Rodap">
    <w:name w:val="footer"/>
    <w:basedOn w:val="Normal"/>
    <w:link w:val="RodapChar"/>
    <w:uiPriority w:val="99"/>
    <w:unhideWhenUsed/>
    <w:rsid w:val="006C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6AEC-F14F-4CBC-B3D4-D78605A2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2955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Pinheiro</dc:creator>
  <cp:lastModifiedBy>Administrador</cp:lastModifiedBy>
  <cp:revision>2</cp:revision>
  <dcterms:created xsi:type="dcterms:W3CDTF">2019-04-17T16:04:00Z</dcterms:created>
  <dcterms:modified xsi:type="dcterms:W3CDTF">2019-04-17T16:04:00Z</dcterms:modified>
</cp:coreProperties>
</file>